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9719" w14:textId="77777777" w:rsidR="007E19CD" w:rsidRDefault="00B71364" w:rsidP="00B7136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>Завідувачу кафедри (наукової лабораторії)</w:t>
      </w:r>
    </w:p>
    <w:p w14:paraId="6BF59E07" w14:textId="77777777" w:rsidR="00B71364" w:rsidRDefault="00B71364" w:rsidP="00B7136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 xml:space="preserve">____________________________________ </w:t>
      </w:r>
    </w:p>
    <w:p w14:paraId="48BC6DCD" w14:textId="77777777" w:rsidR="00B71364" w:rsidRDefault="00B71364" w:rsidP="00B7136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 xml:space="preserve">             </w:t>
      </w:r>
      <w:r>
        <w:rPr>
          <w:sz w:val="20"/>
          <w:lang w:val="uk-UA"/>
        </w:rPr>
        <w:t xml:space="preserve">(вказати кафедру (наукову лабораторію))  </w:t>
      </w:r>
    </w:p>
    <w:p w14:paraId="7FCD23AA" w14:textId="77777777" w:rsidR="00B71364" w:rsidRDefault="00B71364" w:rsidP="00B7136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>____________________________________________________________________________________________________________</w:t>
      </w:r>
    </w:p>
    <w:p w14:paraId="7BDE3AEC" w14:textId="77777777" w:rsidR="00B71364" w:rsidRDefault="00B71364" w:rsidP="00B7136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</w:t>
      </w:r>
      <w:r>
        <w:rPr>
          <w:sz w:val="20"/>
          <w:lang w:val="uk-UA"/>
        </w:rPr>
        <w:t xml:space="preserve">(ПІБ)  </w:t>
      </w:r>
    </w:p>
    <w:p w14:paraId="17876DD7" w14:textId="77777777" w:rsidR="002A26EE" w:rsidRPr="004D34BD" w:rsidRDefault="002A26EE" w:rsidP="00B71364">
      <w:pPr>
        <w:ind w:left="4820"/>
        <w:rPr>
          <w:szCs w:val="28"/>
          <w:lang w:val="uk-UA"/>
        </w:rPr>
      </w:pPr>
      <w:r w:rsidRPr="004D34BD">
        <w:rPr>
          <w:szCs w:val="28"/>
          <w:lang w:val="uk-UA"/>
        </w:rPr>
        <w:t>Національн</w:t>
      </w:r>
      <w:r w:rsidR="007E0CC4" w:rsidRPr="004D34BD">
        <w:rPr>
          <w:szCs w:val="28"/>
          <w:lang w:val="uk-UA"/>
        </w:rPr>
        <w:t>ої</w:t>
      </w:r>
      <w:r w:rsidRPr="004D34BD">
        <w:rPr>
          <w:szCs w:val="28"/>
          <w:lang w:val="uk-UA"/>
        </w:rPr>
        <w:t xml:space="preserve"> академії внутрішніх справ</w:t>
      </w:r>
    </w:p>
    <w:p w14:paraId="418D9F8E" w14:textId="77777777" w:rsidR="00637364" w:rsidRDefault="00637364" w:rsidP="00B71364">
      <w:pPr>
        <w:ind w:left="4820"/>
        <w:rPr>
          <w:szCs w:val="28"/>
          <w:lang w:val="uk-UA"/>
        </w:rPr>
      </w:pPr>
    </w:p>
    <w:p w14:paraId="712EEB3E" w14:textId="77777777" w:rsidR="00362BA4" w:rsidRDefault="00362BA4" w:rsidP="00B7136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>______________________________________________________________</w:t>
      </w:r>
      <w:r w:rsidR="00822D08">
        <w:rPr>
          <w:szCs w:val="28"/>
          <w:lang w:val="uk-UA"/>
        </w:rPr>
        <w:t>_______________________________</w:t>
      </w:r>
      <w:r w:rsidR="00B71364">
        <w:rPr>
          <w:szCs w:val="28"/>
          <w:lang w:val="uk-UA"/>
        </w:rPr>
        <w:t>_______________</w:t>
      </w:r>
    </w:p>
    <w:p w14:paraId="30038F81" w14:textId="77777777" w:rsidR="00362BA4" w:rsidRDefault="00362BA4" w:rsidP="00B7136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</w:t>
      </w:r>
      <w:r w:rsidR="00B71364">
        <w:rPr>
          <w:szCs w:val="28"/>
          <w:lang w:val="uk-UA"/>
        </w:rPr>
        <w:t xml:space="preserve">   </w:t>
      </w:r>
      <w:r>
        <w:rPr>
          <w:sz w:val="20"/>
          <w:lang w:val="uk-UA"/>
        </w:rPr>
        <w:t xml:space="preserve">(ПІБ)  </w:t>
      </w:r>
    </w:p>
    <w:p w14:paraId="13A50396" w14:textId="77777777" w:rsidR="00A94854" w:rsidRDefault="00362BA4" w:rsidP="00B7136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>______________________________________________________________________________________________________________________</w:t>
      </w:r>
      <w:r w:rsidR="00B71364">
        <w:rPr>
          <w:szCs w:val="28"/>
          <w:lang w:val="uk-UA"/>
        </w:rPr>
        <w:t>__________________________</w:t>
      </w:r>
    </w:p>
    <w:p w14:paraId="3C873C0D" w14:textId="77777777" w:rsidR="00362BA4" w:rsidRDefault="00362BA4" w:rsidP="00B7136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637364">
        <w:rPr>
          <w:szCs w:val="28"/>
          <w:lang w:val="uk-UA"/>
        </w:rPr>
        <w:t xml:space="preserve">      </w:t>
      </w:r>
      <w:r>
        <w:rPr>
          <w:sz w:val="20"/>
          <w:lang w:val="uk-UA"/>
        </w:rPr>
        <w:t xml:space="preserve">(Посада за основним місцем роботи)  </w:t>
      </w:r>
    </w:p>
    <w:p w14:paraId="2B179F28" w14:textId="77777777" w:rsidR="002A26EE" w:rsidRPr="002A26EE" w:rsidRDefault="002A26EE">
      <w:pPr>
        <w:rPr>
          <w:szCs w:val="28"/>
          <w:lang w:val="uk-UA"/>
        </w:rPr>
      </w:pPr>
    </w:p>
    <w:p w14:paraId="4441929B" w14:textId="77777777" w:rsidR="002A26EE" w:rsidRPr="0028339C" w:rsidRDefault="002A26EE" w:rsidP="002A26EE">
      <w:pPr>
        <w:jc w:val="center"/>
        <w:rPr>
          <w:b/>
          <w:szCs w:val="28"/>
          <w:lang w:val="uk-UA"/>
        </w:rPr>
      </w:pPr>
      <w:r w:rsidRPr="0028339C">
        <w:rPr>
          <w:b/>
          <w:szCs w:val="28"/>
          <w:lang w:val="uk-UA"/>
        </w:rPr>
        <w:t>Заява</w:t>
      </w:r>
    </w:p>
    <w:p w14:paraId="22A20C51" w14:textId="77777777" w:rsidR="002A26EE" w:rsidRPr="002A26EE" w:rsidRDefault="002A26EE">
      <w:pPr>
        <w:rPr>
          <w:szCs w:val="28"/>
          <w:lang w:val="uk-UA"/>
        </w:rPr>
      </w:pPr>
    </w:p>
    <w:p w14:paraId="3DBF4842" w14:textId="77777777" w:rsidR="0011174B" w:rsidRDefault="002A26EE" w:rsidP="00362BA4">
      <w:pPr>
        <w:ind w:firstLine="567"/>
        <w:jc w:val="both"/>
        <w:rPr>
          <w:rStyle w:val="a3"/>
          <w:color w:val="000000"/>
          <w:sz w:val="28"/>
          <w:szCs w:val="28"/>
          <w:lang w:val="uk-UA"/>
        </w:rPr>
      </w:pPr>
      <w:r w:rsidRPr="002A26EE">
        <w:rPr>
          <w:rStyle w:val="a3"/>
          <w:color w:val="000000"/>
          <w:sz w:val="28"/>
          <w:szCs w:val="28"/>
          <w:lang w:val="uk-UA"/>
        </w:rPr>
        <w:t xml:space="preserve">Відповідно до пункту </w:t>
      </w:r>
      <w:r w:rsidR="00B71364">
        <w:rPr>
          <w:rStyle w:val="a3"/>
          <w:color w:val="000000"/>
          <w:sz w:val="28"/>
          <w:szCs w:val="28"/>
          <w:lang w:val="uk-UA" w:eastAsia="en-US"/>
        </w:rPr>
        <w:t>10</w:t>
      </w:r>
      <w:r w:rsidRPr="002A26EE">
        <w:rPr>
          <w:rStyle w:val="a3"/>
          <w:color w:val="000000"/>
          <w:sz w:val="28"/>
          <w:szCs w:val="28"/>
          <w:lang w:val="uk-UA" w:eastAsia="en-US"/>
        </w:rPr>
        <w:t xml:space="preserve"> </w:t>
      </w:r>
      <w:r w:rsidR="00B71364">
        <w:rPr>
          <w:rStyle w:val="a3"/>
          <w:color w:val="000000"/>
          <w:sz w:val="28"/>
          <w:szCs w:val="28"/>
          <w:lang w:val="uk-UA"/>
        </w:rPr>
        <w:t>Порядку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</w:t>
      </w:r>
      <w:r w:rsidRPr="002A26EE">
        <w:rPr>
          <w:rStyle w:val="a3"/>
          <w:color w:val="000000"/>
          <w:sz w:val="28"/>
          <w:szCs w:val="28"/>
          <w:lang w:val="uk-UA"/>
        </w:rPr>
        <w:t xml:space="preserve">, затвердженого </w:t>
      </w:r>
      <w:r w:rsidR="00B71364">
        <w:rPr>
          <w:rStyle w:val="a3"/>
          <w:color w:val="000000"/>
          <w:sz w:val="28"/>
          <w:szCs w:val="28"/>
          <w:lang w:val="uk-UA"/>
        </w:rPr>
        <w:t xml:space="preserve">постановою Кабінету Міністрів України від 12 січня 2022 </w:t>
      </w:r>
      <w:r w:rsidR="007E19CD" w:rsidRPr="007E19CD">
        <w:rPr>
          <w:rStyle w:val="a3"/>
          <w:color w:val="000000"/>
          <w:sz w:val="28"/>
          <w:szCs w:val="28"/>
          <w:lang w:val="uk-UA"/>
        </w:rPr>
        <w:t xml:space="preserve">року </w:t>
      </w:r>
      <w:r w:rsidR="007E19CD">
        <w:rPr>
          <w:rStyle w:val="a3"/>
          <w:color w:val="000000"/>
          <w:sz w:val="28"/>
          <w:szCs w:val="28"/>
          <w:lang w:val="uk-UA"/>
        </w:rPr>
        <w:t>№</w:t>
      </w:r>
      <w:r w:rsidR="007E19CD" w:rsidRPr="007E19CD">
        <w:rPr>
          <w:rStyle w:val="a3"/>
          <w:color w:val="000000"/>
          <w:sz w:val="28"/>
          <w:szCs w:val="28"/>
          <w:lang w:val="uk-UA"/>
        </w:rPr>
        <w:t xml:space="preserve"> </w:t>
      </w:r>
      <w:r w:rsidR="00B71364">
        <w:rPr>
          <w:rStyle w:val="a3"/>
          <w:color w:val="000000"/>
          <w:sz w:val="28"/>
          <w:szCs w:val="28"/>
          <w:lang w:val="uk-UA"/>
        </w:rPr>
        <w:t>44</w:t>
      </w:r>
      <w:r w:rsidRPr="005D4333">
        <w:rPr>
          <w:rStyle w:val="a3"/>
          <w:color w:val="000000"/>
          <w:sz w:val="28"/>
          <w:szCs w:val="28"/>
          <w:lang w:val="uk-UA" w:eastAsia="en-US"/>
        </w:rPr>
        <w:t xml:space="preserve">, </w:t>
      </w:r>
      <w:r w:rsidR="00B71364">
        <w:rPr>
          <w:rStyle w:val="a3"/>
          <w:color w:val="000000"/>
          <w:sz w:val="28"/>
          <w:szCs w:val="28"/>
          <w:lang w:val="uk-UA"/>
        </w:rPr>
        <w:t>прошу надати дозвіл на проведення публічної презентації наукових результатів дисертації на тему ___________________________________________________</w:t>
      </w:r>
    </w:p>
    <w:p w14:paraId="6E43D4BB" w14:textId="77777777" w:rsidR="00B71364" w:rsidRDefault="00B71364">
      <w:pPr>
        <w:rPr>
          <w:rStyle w:val="a3"/>
          <w:color w:val="000000"/>
          <w:sz w:val="28"/>
          <w:szCs w:val="28"/>
          <w:lang w:val="uk-UA"/>
        </w:rPr>
      </w:pPr>
      <w:r>
        <w:rPr>
          <w:rStyle w:val="a3"/>
          <w:color w:val="000000"/>
          <w:sz w:val="28"/>
          <w:szCs w:val="28"/>
          <w:lang w:val="uk-UA"/>
        </w:rPr>
        <w:t>_______________________________________________________________________</w:t>
      </w:r>
    </w:p>
    <w:p w14:paraId="3B44F216" w14:textId="77777777" w:rsidR="00B71364" w:rsidRDefault="00B71364">
      <w:pPr>
        <w:rPr>
          <w:rStyle w:val="a3"/>
          <w:color w:val="000000"/>
          <w:sz w:val="28"/>
          <w:szCs w:val="28"/>
          <w:lang w:val="uk-UA"/>
        </w:rPr>
      </w:pPr>
      <w:r>
        <w:rPr>
          <w:rStyle w:val="a3"/>
          <w:color w:val="000000"/>
          <w:sz w:val="28"/>
          <w:szCs w:val="28"/>
          <w:lang w:val="uk-UA"/>
        </w:rPr>
        <w:t>_______________________________________________________________________</w:t>
      </w:r>
    </w:p>
    <w:p w14:paraId="5F07FC0C" w14:textId="77777777" w:rsidR="00B71364" w:rsidRDefault="00B71364" w:rsidP="00B71364">
      <w:pPr>
        <w:jc w:val="both"/>
        <w:rPr>
          <w:rStyle w:val="a3"/>
          <w:color w:val="000000"/>
          <w:sz w:val="28"/>
          <w:szCs w:val="28"/>
          <w:lang w:val="uk-UA"/>
        </w:rPr>
      </w:pPr>
      <w:r>
        <w:rPr>
          <w:rStyle w:val="a3"/>
          <w:color w:val="000000"/>
          <w:sz w:val="28"/>
          <w:szCs w:val="28"/>
          <w:lang w:val="uk-UA"/>
        </w:rPr>
        <w:t>з метою отримання висновку про наукову новизну, теоретичне та практичне значення дисертації.</w:t>
      </w:r>
    </w:p>
    <w:p w14:paraId="505D5231" w14:textId="77777777" w:rsidR="00B71364" w:rsidRDefault="00B71364" w:rsidP="00B71364">
      <w:pPr>
        <w:jc w:val="both"/>
      </w:pPr>
    </w:p>
    <w:p w14:paraId="272708FB" w14:textId="77777777" w:rsidR="00B71364" w:rsidRDefault="00B71364" w:rsidP="00B71364">
      <w:pPr>
        <w:jc w:val="both"/>
        <w:rPr>
          <w:rStyle w:val="a3"/>
          <w:color w:val="000000"/>
          <w:sz w:val="28"/>
          <w:szCs w:val="28"/>
          <w:lang w:val="uk-UA"/>
        </w:rPr>
      </w:pPr>
      <w:r>
        <w:rPr>
          <w:rStyle w:val="a3"/>
          <w:color w:val="000000"/>
          <w:sz w:val="28"/>
          <w:szCs w:val="28"/>
          <w:lang w:val="uk-UA"/>
        </w:rPr>
        <w:t>Додатк</w:t>
      </w:r>
      <w:r w:rsidR="003B0CFF">
        <w:rPr>
          <w:rStyle w:val="a3"/>
          <w:color w:val="000000"/>
          <w:sz w:val="28"/>
          <w:szCs w:val="28"/>
          <w:lang w:val="uk-UA"/>
        </w:rPr>
        <w:t>и</w:t>
      </w:r>
      <w:r>
        <w:rPr>
          <w:rStyle w:val="a3"/>
          <w:color w:val="000000"/>
          <w:sz w:val="28"/>
          <w:szCs w:val="28"/>
          <w:lang w:val="uk-UA"/>
        </w:rPr>
        <w:t>:</w:t>
      </w:r>
    </w:p>
    <w:p w14:paraId="1F903D3B" w14:textId="77777777" w:rsidR="00B71364" w:rsidRDefault="00B71364" w:rsidP="00B71364">
      <w:pPr>
        <w:jc w:val="both"/>
        <w:rPr>
          <w:rStyle w:val="a3"/>
          <w:color w:val="000000"/>
          <w:sz w:val="28"/>
          <w:szCs w:val="28"/>
          <w:lang w:val="uk-UA"/>
        </w:rPr>
      </w:pPr>
      <w:r>
        <w:rPr>
          <w:rStyle w:val="a3"/>
          <w:color w:val="000000"/>
          <w:sz w:val="28"/>
          <w:szCs w:val="28"/>
          <w:lang w:val="uk-UA"/>
        </w:rPr>
        <w:t>1. Дисертація в друкованому та електронному вигляді.</w:t>
      </w:r>
    </w:p>
    <w:p w14:paraId="7B89D52D" w14:textId="77777777" w:rsidR="00B71364" w:rsidRDefault="00B71364" w:rsidP="00B71364">
      <w:pPr>
        <w:jc w:val="both"/>
        <w:rPr>
          <w:rStyle w:val="a3"/>
          <w:color w:val="000000"/>
          <w:sz w:val="28"/>
          <w:szCs w:val="28"/>
          <w:lang w:val="uk-UA"/>
        </w:rPr>
      </w:pPr>
      <w:r>
        <w:rPr>
          <w:rStyle w:val="a3"/>
          <w:color w:val="000000"/>
          <w:sz w:val="28"/>
          <w:szCs w:val="28"/>
          <w:lang w:val="uk-UA"/>
        </w:rPr>
        <w:t>2. Наукові публікації в електронному вигляді.</w:t>
      </w:r>
    </w:p>
    <w:p w14:paraId="71C409E5" w14:textId="77777777" w:rsidR="00B71364" w:rsidRDefault="00B71364" w:rsidP="00B71364">
      <w:pPr>
        <w:jc w:val="both"/>
        <w:rPr>
          <w:rStyle w:val="a3"/>
          <w:color w:val="000000"/>
          <w:sz w:val="28"/>
          <w:szCs w:val="28"/>
          <w:lang w:val="uk-UA"/>
        </w:rPr>
      </w:pPr>
      <w:r>
        <w:rPr>
          <w:rStyle w:val="a3"/>
          <w:color w:val="000000"/>
          <w:sz w:val="28"/>
          <w:szCs w:val="28"/>
          <w:lang w:val="uk-UA"/>
        </w:rPr>
        <w:t xml:space="preserve">3. Академічна довідка про виконання </w:t>
      </w:r>
      <w:proofErr w:type="spellStart"/>
      <w:r>
        <w:rPr>
          <w:rStyle w:val="a3"/>
          <w:color w:val="000000"/>
          <w:sz w:val="28"/>
          <w:szCs w:val="28"/>
          <w:lang w:val="uk-UA"/>
        </w:rPr>
        <w:t>освітньо</w:t>
      </w:r>
      <w:proofErr w:type="spellEnd"/>
      <w:r>
        <w:rPr>
          <w:rStyle w:val="a3"/>
          <w:color w:val="000000"/>
          <w:sz w:val="28"/>
          <w:szCs w:val="28"/>
          <w:lang w:val="uk-UA"/>
        </w:rPr>
        <w:t>-наукової програми.</w:t>
      </w:r>
    </w:p>
    <w:p w14:paraId="08BC7B6C" w14:textId="77777777" w:rsidR="00B71364" w:rsidRDefault="00B71364" w:rsidP="00B71364">
      <w:pPr>
        <w:jc w:val="both"/>
        <w:rPr>
          <w:rStyle w:val="a3"/>
          <w:color w:val="000000"/>
          <w:sz w:val="28"/>
          <w:szCs w:val="28"/>
          <w:lang w:val="uk-UA"/>
        </w:rPr>
      </w:pPr>
      <w:r>
        <w:rPr>
          <w:rStyle w:val="a3"/>
          <w:color w:val="000000"/>
          <w:sz w:val="28"/>
          <w:szCs w:val="28"/>
          <w:lang w:val="uk-UA"/>
        </w:rPr>
        <w:t>4. </w:t>
      </w:r>
      <w:r w:rsidR="00637364">
        <w:rPr>
          <w:rStyle w:val="a3"/>
          <w:color w:val="000000"/>
          <w:sz w:val="28"/>
          <w:szCs w:val="28"/>
          <w:lang w:val="uk-UA"/>
        </w:rPr>
        <w:t>Висновок наукового керівника.</w:t>
      </w:r>
    </w:p>
    <w:p w14:paraId="41D7A0FF" w14:textId="77777777" w:rsidR="00B71364" w:rsidRPr="00B71364" w:rsidRDefault="00B71364" w:rsidP="00B71364">
      <w:pPr>
        <w:jc w:val="both"/>
        <w:rPr>
          <w:rStyle w:val="a3"/>
          <w:color w:val="000000"/>
          <w:sz w:val="28"/>
          <w:szCs w:val="28"/>
          <w:lang w:val="uk-UA"/>
        </w:rPr>
      </w:pPr>
    </w:p>
    <w:p w14:paraId="08482A69" w14:textId="77777777" w:rsidR="002A26EE" w:rsidRPr="002A26EE" w:rsidRDefault="002A26EE">
      <w:pPr>
        <w:rPr>
          <w:szCs w:val="28"/>
          <w:lang w:val="uk-UA"/>
        </w:rPr>
      </w:pPr>
    </w:p>
    <w:p w14:paraId="538FB477" w14:textId="77777777" w:rsidR="007E19CD" w:rsidRPr="007E19CD" w:rsidRDefault="007E19CD" w:rsidP="00362BA4">
      <w:pPr>
        <w:jc w:val="both"/>
        <w:rPr>
          <w:sz w:val="20"/>
          <w:lang w:val="uk-UA"/>
        </w:rPr>
      </w:pPr>
      <w:r w:rsidRPr="007E19CD">
        <w:rPr>
          <w:szCs w:val="28"/>
          <w:lang w:val="uk-UA"/>
        </w:rPr>
        <w:t>___. _____ 20</w:t>
      </w:r>
      <w:r w:rsidR="00583750">
        <w:rPr>
          <w:szCs w:val="28"/>
          <w:lang w:val="uk-UA"/>
        </w:rPr>
        <w:t>2</w:t>
      </w:r>
      <w:r w:rsidR="005D6418">
        <w:rPr>
          <w:szCs w:val="28"/>
          <w:lang w:val="uk-UA"/>
        </w:rPr>
        <w:t>3</w:t>
      </w:r>
      <w:r w:rsidRPr="007E19CD">
        <w:rPr>
          <w:szCs w:val="28"/>
          <w:lang w:val="uk-UA"/>
        </w:rPr>
        <w:t xml:space="preserve"> р.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 w:rsidR="00362BA4">
        <w:rPr>
          <w:b/>
          <w:szCs w:val="28"/>
          <w:lang w:val="uk-UA"/>
        </w:rPr>
        <w:tab/>
      </w:r>
      <w:r w:rsidR="00362BA4">
        <w:rPr>
          <w:b/>
          <w:szCs w:val="28"/>
          <w:lang w:val="uk-UA"/>
        </w:rPr>
        <w:tab/>
      </w:r>
      <w:r w:rsidR="00362BA4">
        <w:rPr>
          <w:b/>
          <w:szCs w:val="28"/>
          <w:lang w:val="uk-UA"/>
        </w:rPr>
        <w:tab/>
      </w:r>
      <w:r w:rsidR="00362BA4">
        <w:rPr>
          <w:b/>
          <w:szCs w:val="28"/>
          <w:lang w:val="uk-UA"/>
        </w:rPr>
        <w:tab/>
      </w:r>
      <w:r w:rsidR="00362BA4">
        <w:rPr>
          <w:b/>
          <w:szCs w:val="28"/>
          <w:lang w:val="uk-UA"/>
        </w:rPr>
        <w:tab/>
        <w:t xml:space="preserve">      </w:t>
      </w:r>
      <w:r>
        <w:rPr>
          <w:b/>
          <w:szCs w:val="28"/>
          <w:lang w:val="uk-UA"/>
        </w:rPr>
        <w:t>_______________</w:t>
      </w:r>
      <w:r>
        <w:rPr>
          <w:b/>
          <w:szCs w:val="28"/>
          <w:lang w:val="uk-UA"/>
        </w:rPr>
        <w:tab/>
      </w:r>
      <w:r w:rsidR="00362BA4" w:rsidRPr="00362BA4">
        <w:rPr>
          <w:szCs w:val="28"/>
          <w:lang w:val="uk-UA"/>
        </w:rPr>
        <w:t xml:space="preserve">                                                                                                     </w:t>
      </w:r>
      <w:r>
        <w:rPr>
          <w:sz w:val="20"/>
          <w:lang w:val="uk-UA"/>
        </w:rPr>
        <w:t>(підпис)</w:t>
      </w:r>
      <w:r w:rsidR="00362BA4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 </w:t>
      </w:r>
    </w:p>
    <w:sectPr w:rsidR="007E19CD" w:rsidRPr="007E19CD" w:rsidSect="00637364">
      <w:pgSz w:w="12240" w:h="15840"/>
      <w:pgMar w:top="709" w:right="567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E"/>
    <w:rsid w:val="0000270D"/>
    <w:rsid w:val="000360D2"/>
    <w:rsid w:val="00044DDE"/>
    <w:rsid w:val="00046413"/>
    <w:rsid w:val="00056A60"/>
    <w:rsid w:val="000724C6"/>
    <w:rsid w:val="0007394A"/>
    <w:rsid w:val="00076E9D"/>
    <w:rsid w:val="00081580"/>
    <w:rsid w:val="000929B1"/>
    <w:rsid w:val="000A035E"/>
    <w:rsid w:val="000A1343"/>
    <w:rsid w:val="000B4360"/>
    <w:rsid w:val="000D3745"/>
    <w:rsid w:val="000E002E"/>
    <w:rsid w:val="000E2611"/>
    <w:rsid w:val="000E46D3"/>
    <w:rsid w:val="0010263D"/>
    <w:rsid w:val="00105F09"/>
    <w:rsid w:val="0011174B"/>
    <w:rsid w:val="001202C4"/>
    <w:rsid w:val="00124956"/>
    <w:rsid w:val="00155786"/>
    <w:rsid w:val="00166527"/>
    <w:rsid w:val="00187237"/>
    <w:rsid w:val="001A25E8"/>
    <w:rsid w:val="001F5C75"/>
    <w:rsid w:val="002024B7"/>
    <w:rsid w:val="00215DAD"/>
    <w:rsid w:val="002247CA"/>
    <w:rsid w:val="0024161E"/>
    <w:rsid w:val="00251330"/>
    <w:rsid w:val="002540F4"/>
    <w:rsid w:val="00261CF9"/>
    <w:rsid w:val="002642C2"/>
    <w:rsid w:val="00264C65"/>
    <w:rsid w:val="00274E28"/>
    <w:rsid w:val="00281DD5"/>
    <w:rsid w:val="0028339C"/>
    <w:rsid w:val="00297EB8"/>
    <w:rsid w:val="002A26EE"/>
    <w:rsid w:val="002A528D"/>
    <w:rsid w:val="003169BF"/>
    <w:rsid w:val="003225C3"/>
    <w:rsid w:val="00323913"/>
    <w:rsid w:val="00337549"/>
    <w:rsid w:val="00343BFC"/>
    <w:rsid w:val="00362BA4"/>
    <w:rsid w:val="00374721"/>
    <w:rsid w:val="00381AD8"/>
    <w:rsid w:val="003B0CFF"/>
    <w:rsid w:val="003B630E"/>
    <w:rsid w:val="003B7472"/>
    <w:rsid w:val="003D3A89"/>
    <w:rsid w:val="003E30E4"/>
    <w:rsid w:val="003F390F"/>
    <w:rsid w:val="0042777F"/>
    <w:rsid w:val="00457565"/>
    <w:rsid w:val="00467C06"/>
    <w:rsid w:val="004866EF"/>
    <w:rsid w:val="0049116C"/>
    <w:rsid w:val="004A0289"/>
    <w:rsid w:val="004D29BA"/>
    <w:rsid w:val="004D34BD"/>
    <w:rsid w:val="004D7FBE"/>
    <w:rsid w:val="00505852"/>
    <w:rsid w:val="005409A1"/>
    <w:rsid w:val="00545399"/>
    <w:rsid w:val="0055178A"/>
    <w:rsid w:val="00552A35"/>
    <w:rsid w:val="00552D3F"/>
    <w:rsid w:val="0056179F"/>
    <w:rsid w:val="00582147"/>
    <w:rsid w:val="00583750"/>
    <w:rsid w:val="00586115"/>
    <w:rsid w:val="005870DA"/>
    <w:rsid w:val="005974C4"/>
    <w:rsid w:val="005A1376"/>
    <w:rsid w:val="005A3281"/>
    <w:rsid w:val="005A5A64"/>
    <w:rsid w:val="005B352E"/>
    <w:rsid w:val="005B405E"/>
    <w:rsid w:val="005D4333"/>
    <w:rsid w:val="005D6418"/>
    <w:rsid w:val="005E15D9"/>
    <w:rsid w:val="005F2E17"/>
    <w:rsid w:val="005F5381"/>
    <w:rsid w:val="005F5EFC"/>
    <w:rsid w:val="006121A0"/>
    <w:rsid w:val="00617CD5"/>
    <w:rsid w:val="00637364"/>
    <w:rsid w:val="006511EF"/>
    <w:rsid w:val="00666796"/>
    <w:rsid w:val="00676429"/>
    <w:rsid w:val="00680E7B"/>
    <w:rsid w:val="00684E18"/>
    <w:rsid w:val="006A048C"/>
    <w:rsid w:val="006A3257"/>
    <w:rsid w:val="006A6FFD"/>
    <w:rsid w:val="006B1A83"/>
    <w:rsid w:val="006C3685"/>
    <w:rsid w:val="006D1D6B"/>
    <w:rsid w:val="006E123B"/>
    <w:rsid w:val="006F3EF0"/>
    <w:rsid w:val="00713E8A"/>
    <w:rsid w:val="007328EF"/>
    <w:rsid w:val="0074021B"/>
    <w:rsid w:val="007471F6"/>
    <w:rsid w:val="0075075B"/>
    <w:rsid w:val="00767C9D"/>
    <w:rsid w:val="00780F75"/>
    <w:rsid w:val="00786B61"/>
    <w:rsid w:val="007943D0"/>
    <w:rsid w:val="007B5A22"/>
    <w:rsid w:val="007D61FB"/>
    <w:rsid w:val="007E0CC4"/>
    <w:rsid w:val="007E19CD"/>
    <w:rsid w:val="00801D86"/>
    <w:rsid w:val="00805D0E"/>
    <w:rsid w:val="00822D08"/>
    <w:rsid w:val="008677E4"/>
    <w:rsid w:val="00893144"/>
    <w:rsid w:val="008D06B8"/>
    <w:rsid w:val="008E5B82"/>
    <w:rsid w:val="008E77F7"/>
    <w:rsid w:val="0090236C"/>
    <w:rsid w:val="00911B65"/>
    <w:rsid w:val="00912247"/>
    <w:rsid w:val="009238E7"/>
    <w:rsid w:val="00940A08"/>
    <w:rsid w:val="00947D5C"/>
    <w:rsid w:val="00961250"/>
    <w:rsid w:val="00974CEE"/>
    <w:rsid w:val="00976405"/>
    <w:rsid w:val="00994AF4"/>
    <w:rsid w:val="009C3755"/>
    <w:rsid w:val="009D1D0F"/>
    <w:rsid w:val="009E001D"/>
    <w:rsid w:val="009E0392"/>
    <w:rsid w:val="009E7133"/>
    <w:rsid w:val="009E740A"/>
    <w:rsid w:val="009F1F0E"/>
    <w:rsid w:val="00A03A80"/>
    <w:rsid w:val="00A454F8"/>
    <w:rsid w:val="00A664DF"/>
    <w:rsid w:val="00A70B7E"/>
    <w:rsid w:val="00A94854"/>
    <w:rsid w:val="00AA3F52"/>
    <w:rsid w:val="00AB4512"/>
    <w:rsid w:val="00AC132A"/>
    <w:rsid w:val="00AC2B7F"/>
    <w:rsid w:val="00B15BA6"/>
    <w:rsid w:val="00B233C2"/>
    <w:rsid w:val="00B2580C"/>
    <w:rsid w:val="00B33D63"/>
    <w:rsid w:val="00B527CE"/>
    <w:rsid w:val="00B70434"/>
    <w:rsid w:val="00B71364"/>
    <w:rsid w:val="00B73136"/>
    <w:rsid w:val="00B75C32"/>
    <w:rsid w:val="00BA518A"/>
    <w:rsid w:val="00BA657C"/>
    <w:rsid w:val="00BD71E6"/>
    <w:rsid w:val="00BE6F96"/>
    <w:rsid w:val="00BF4809"/>
    <w:rsid w:val="00C12AB0"/>
    <w:rsid w:val="00C14C5B"/>
    <w:rsid w:val="00C4550F"/>
    <w:rsid w:val="00C60EA3"/>
    <w:rsid w:val="00C7054B"/>
    <w:rsid w:val="00C81ADD"/>
    <w:rsid w:val="00C92DDB"/>
    <w:rsid w:val="00C95B08"/>
    <w:rsid w:val="00CA0435"/>
    <w:rsid w:val="00CD2A51"/>
    <w:rsid w:val="00D32FD4"/>
    <w:rsid w:val="00D4134F"/>
    <w:rsid w:val="00D517DB"/>
    <w:rsid w:val="00D562C9"/>
    <w:rsid w:val="00D6336B"/>
    <w:rsid w:val="00D64D44"/>
    <w:rsid w:val="00D71B05"/>
    <w:rsid w:val="00D74902"/>
    <w:rsid w:val="00D7682A"/>
    <w:rsid w:val="00DA009D"/>
    <w:rsid w:val="00DA6A9D"/>
    <w:rsid w:val="00DD69DC"/>
    <w:rsid w:val="00DE5C7E"/>
    <w:rsid w:val="00DE7BAA"/>
    <w:rsid w:val="00E02CD5"/>
    <w:rsid w:val="00E11927"/>
    <w:rsid w:val="00E27CF3"/>
    <w:rsid w:val="00E4549C"/>
    <w:rsid w:val="00E669F1"/>
    <w:rsid w:val="00E80D15"/>
    <w:rsid w:val="00E93CB6"/>
    <w:rsid w:val="00ED4EA8"/>
    <w:rsid w:val="00EE3A95"/>
    <w:rsid w:val="00EF1733"/>
    <w:rsid w:val="00F1166E"/>
    <w:rsid w:val="00F4057D"/>
    <w:rsid w:val="00F57EA6"/>
    <w:rsid w:val="00F600B2"/>
    <w:rsid w:val="00F845D1"/>
    <w:rsid w:val="00FB141E"/>
    <w:rsid w:val="00FB6BE8"/>
    <w:rsid w:val="00FC7080"/>
    <w:rsid w:val="00FD4BB6"/>
    <w:rsid w:val="00FD7A0F"/>
    <w:rsid w:val="00F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E1D90"/>
  <w15:chartTrackingRefBased/>
  <w15:docId w15:val="{E2102733-0434-4433-B7D5-DD41F45D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autoRedefine/>
    <w:qFormat/>
    <w:rsid w:val="000A035E"/>
    <w:pPr>
      <w:keepNext/>
      <w:keepLines/>
      <w:spacing w:before="240" w:after="60" w:line="360" w:lineRule="auto"/>
      <w:jc w:val="center"/>
      <w:outlineLvl w:val="0"/>
    </w:pPr>
    <w:rPr>
      <w:rFonts w:eastAsia="Calibri"/>
      <w:sz w:val="36"/>
      <w:szCs w:val="32"/>
      <w:lang w:val="uk-UA" w:eastAsia="en-US"/>
    </w:rPr>
  </w:style>
  <w:style w:type="paragraph" w:styleId="2">
    <w:name w:val="heading 2"/>
    <w:basedOn w:val="a"/>
    <w:next w:val="a"/>
    <w:autoRedefine/>
    <w:qFormat/>
    <w:rsid w:val="00947D5C"/>
    <w:pPr>
      <w:keepNext/>
      <w:spacing w:before="240" w:after="60"/>
      <w:ind w:firstLine="720"/>
      <w:outlineLvl w:val="1"/>
    </w:pPr>
    <w:rPr>
      <w:rFonts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7E19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TimesNewRoman18">
    <w:name w:val="Стиль Заголовок 1 + Times New Roman 18 пт"/>
    <w:basedOn w:val="1"/>
    <w:rsid w:val="000360D2"/>
    <w:pPr>
      <w:spacing w:before="60" w:line="240" w:lineRule="auto"/>
    </w:pPr>
    <w:rPr>
      <w:bCs/>
      <w:i/>
      <w:lang w:val="ru-RU"/>
    </w:rPr>
  </w:style>
  <w:style w:type="paragraph" w:customStyle="1" w:styleId="1375">
    <w:name w:val="Стиль Заголовок 1 + Слева:  375 см"/>
    <w:basedOn w:val="1"/>
    <w:rsid w:val="0074021B"/>
    <w:pPr>
      <w:ind w:left="2124"/>
    </w:pPr>
    <w:rPr>
      <w:sz w:val="28"/>
      <w:szCs w:val="20"/>
    </w:rPr>
  </w:style>
  <w:style w:type="paragraph" w:customStyle="1" w:styleId="1624125">
    <w:name w:val="Стиль Заголовок 1 + Слева:  624 см Первая строка:  125 см"/>
    <w:basedOn w:val="1"/>
    <w:rsid w:val="0024161E"/>
    <w:pPr>
      <w:ind w:left="3540" w:firstLine="708"/>
    </w:pPr>
    <w:rPr>
      <w:sz w:val="28"/>
      <w:szCs w:val="20"/>
    </w:rPr>
  </w:style>
  <w:style w:type="paragraph" w:customStyle="1" w:styleId="20">
    <w:name w:val="Стиль Заголовок 2 + курсив"/>
    <w:basedOn w:val="2"/>
    <w:rsid w:val="0024161E"/>
  </w:style>
  <w:style w:type="paragraph" w:customStyle="1" w:styleId="1749">
    <w:name w:val="Стиль Заголовок 1 + По левому краю Слева:  749 см"/>
    <w:basedOn w:val="1"/>
    <w:rsid w:val="00105F09"/>
    <w:pPr>
      <w:ind w:left="4248"/>
      <w:jc w:val="left"/>
    </w:pPr>
    <w:rPr>
      <w:caps/>
      <w:szCs w:val="20"/>
    </w:rPr>
  </w:style>
  <w:style w:type="character" w:customStyle="1" w:styleId="a3">
    <w:name w:val="Основний текст Знак"/>
    <w:link w:val="a4"/>
    <w:rsid w:val="002A26EE"/>
    <w:rPr>
      <w:sz w:val="26"/>
      <w:szCs w:val="26"/>
      <w:lang w:bidi="ar-SA"/>
    </w:rPr>
  </w:style>
  <w:style w:type="paragraph" w:styleId="a4">
    <w:name w:val="Body Text"/>
    <w:basedOn w:val="a"/>
    <w:link w:val="a3"/>
    <w:rsid w:val="002A26EE"/>
    <w:pPr>
      <w:widowControl w:val="0"/>
      <w:shd w:val="clear" w:color="auto" w:fill="FFFFFF"/>
      <w:spacing w:before="240" w:line="240" w:lineRule="atLeast"/>
    </w:pPr>
    <w:rPr>
      <w:sz w:val="26"/>
      <w:szCs w:val="26"/>
      <w:lang w:val="uk-UA" w:eastAsia="uk-UA"/>
    </w:rPr>
  </w:style>
  <w:style w:type="character" w:customStyle="1" w:styleId="30">
    <w:name w:val="Заголовок 3 Знак"/>
    <w:link w:val="3"/>
    <w:semiHidden/>
    <w:rsid w:val="007E19CD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Голові спеціалізованої вченої ради СРД 26</vt:lpstr>
    </vt:vector>
  </TitlesOfParts>
  <Company>XXX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спеціалізованої вченої ради СРД 26</dc:title>
  <dc:subject/>
  <dc:creator>PC</dc:creator>
  <cp:keywords/>
  <cp:lastModifiedBy>Тетяна Пуйко</cp:lastModifiedBy>
  <cp:revision>2</cp:revision>
  <cp:lastPrinted>2023-05-22T06:05:00Z</cp:lastPrinted>
  <dcterms:created xsi:type="dcterms:W3CDTF">2026-02-11T12:55:00Z</dcterms:created>
  <dcterms:modified xsi:type="dcterms:W3CDTF">2026-02-11T12:55:00Z</dcterms:modified>
</cp:coreProperties>
</file>